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C4CE8" w14:textId="77777777" w:rsidR="006B697E" w:rsidRPr="003909E4" w:rsidRDefault="006B697E" w:rsidP="00F41C54">
      <w:pPr>
        <w:tabs>
          <w:tab w:val="left" w:pos="3544"/>
        </w:tabs>
        <w:spacing w:before="520" w:after="60" w:line="42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bookmarkStart w:id="0" w:name="_Hlk68011300"/>
      <w:r w:rsidRPr="003909E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036E5357" wp14:editId="3A7FD8A8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0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09E4">
        <w:rPr>
          <w:rFonts w:ascii="TH SarabunIT๙" w:hAnsi="TH SarabunIT๙" w:cs="TH SarabunIT๙"/>
          <w:b/>
          <w:bCs/>
          <w:spacing w:val="-20"/>
          <w:sz w:val="52"/>
          <w:szCs w:val="52"/>
          <w:cs/>
        </w:rPr>
        <w:t>บันทึกข้อความ</w:t>
      </w:r>
    </w:p>
    <w:p w14:paraId="7E5F3253" w14:textId="7752847F" w:rsidR="006B697E" w:rsidRPr="003909E4" w:rsidRDefault="006B697E" w:rsidP="006B697E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3909E4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A76F06" wp14:editId="135B0E00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8D2FA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3909E4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3909E4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3914C0">
        <w:rPr>
          <w:rFonts w:ascii="TH SarabunIT๙" w:hAnsi="TH SarabunIT๙" w:cs="TH SarabunIT๙"/>
          <w:sz w:val="32"/>
          <w:szCs w:val="32"/>
          <w:highlight w:val="yellow"/>
          <w:cs/>
        </w:rPr>
        <w:t>คณะ/หน่วยงาน                                                       โทร</w:t>
      </w:r>
      <w:r w:rsidR="00F41C54" w:rsidRPr="003914C0">
        <w:rPr>
          <w:rFonts w:ascii="TH SarabunIT๙" w:hAnsi="TH SarabunIT๙" w:cs="TH SarabunIT๙"/>
          <w:sz w:val="32"/>
          <w:szCs w:val="32"/>
          <w:highlight w:val="yellow"/>
          <w:cs/>
        </w:rPr>
        <w:t>.</w:t>
      </w:r>
      <w:r w:rsidRPr="003914C0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 </w:t>
      </w:r>
      <w:r w:rsidR="003914C0" w:rsidRPr="003914C0">
        <w:rPr>
          <w:rFonts w:ascii="TH SarabunIT๙" w:hAnsi="TH SarabunIT๙" w:cs="TH SarabunIT๙" w:hint="cs"/>
          <w:sz w:val="32"/>
          <w:szCs w:val="32"/>
          <w:highlight w:val="yellow"/>
          <w:cs/>
        </w:rPr>
        <w:t>0000</w:t>
      </w:r>
      <w:r w:rsidRPr="003909E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51A9663" w14:textId="77777777" w:rsidR="006B697E" w:rsidRPr="003909E4" w:rsidRDefault="00F41C54" w:rsidP="00F41C54">
      <w:pPr>
        <w:tabs>
          <w:tab w:val="left" w:pos="482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3909E4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34E128" wp14:editId="32AE7620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4609B" id="Line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3909E4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6851C" wp14:editId="315D7B0F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DBF64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="006B697E" w:rsidRPr="003909E4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="006B697E" w:rsidRPr="003909E4">
        <w:rPr>
          <w:rFonts w:ascii="TH SarabunIT๙" w:hAnsi="TH SarabunIT๙" w:cs="TH SarabunIT๙"/>
          <w:sz w:val="32"/>
          <w:szCs w:val="32"/>
          <w:cs/>
        </w:rPr>
        <w:t xml:space="preserve">              /               </w:t>
      </w:r>
      <w:r w:rsidR="006B697E" w:rsidRPr="003909E4">
        <w:rPr>
          <w:rFonts w:ascii="TH SarabunIT๙" w:hAnsi="TH SarabunIT๙" w:cs="TH SarabunIT๙"/>
          <w:sz w:val="32"/>
          <w:szCs w:val="32"/>
          <w:cs/>
        </w:rPr>
        <w:tab/>
      </w:r>
      <w:r w:rsidR="006B697E" w:rsidRPr="003909E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6B697E" w:rsidRPr="003909E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6B697E" w:rsidRPr="003909E4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08080DBD" w14:textId="77777777" w:rsidR="006B697E" w:rsidRPr="003909E4" w:rsidRDefault="006B697E" w:rsidP="006B697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909E4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46B9E6" wp14:editId="3656A963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C8ED8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3909E4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="00F41C54" w:rsidRPr="003909E4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3909E4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3909E4">
        <w:rPr>
          <w:rFonts w:ascii="TH SarabunIT๙" w:hAnsi="TH SarabunIT๙" w:cs="TH SarabunIT๙"/>
          <w:sz w:val="32"/>
          <w:szCs w:val="32"/>
          <w:cs/>
        </w:rPr>
        <w:t>ขอส่ง</w:t>
      </w:r>
      <w:r w:rsidR="00721A54" w:rsidRPr="003909E4">
        <w:rPr>
          <w:rFonts w:ascii="TH SarabunIT๙" w:hAnsi="TH SarabunIT๙" w:cs="TH SarabunIT๙"/>
          <w:sz w:val="32"/>
          <w:szCs w:val="32"/>
          <w:cs/>
        </w:rPr>
        <w:t xml:space="preserve"> (ร่าง) </w:t>
      </w:r>
      <w:r w:rsidRPr="003909E4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721A54" w:rsidRPr="003909E4">
        <w:rPr>
          <w:rFonts w:ascii="TH SarabunIT๙" w:hAnsi="TH SarabunIT๙" w:cs="TH SarabunIT๙"/>
          <w:sz w:val="32"/>
          <w:szCs w:val="32"/>
          <w:cs/>
        </w:rPr>
        <w:t>วิจัยฉบับสมบูรณ์</w:t>
      </w:r>
    </w:p>
    <w:p w14:paraId="3803C0DC" w14:textId="77777777" w:rsidR="006B697E" w:rsidRPr="003909E4" w:rsidRDefault="006B697E" w:rsidP="006B697E">
      <w:pPr>
        <w:tabs>
          <w:tab w:val="left" w:pos="9000"/>
        </w:tabs>
        <w:ind w:left="567" w:hanging="567"/>
        <w:rPr>
          <w:rFonts w:ascii="TH SarabunIT๙" w:hAnsi="TH SarabunIT๙" w:cs="TH SarabunIT๙"/>
          <w:sz w:val="12"/>
          <w:szCs w:val="12"/>
        </w:rPr>
      </w:pPr>
      <w:r w:rsidRPr="003909E4">
        <w:rPr>
          <w:rFonts w:ascii="TH SarabunIT๙" w:hAnsi="TH SarabunIT๙" w:cs="TH SarabunIT๙"/>
          <w:sz w:val="32"/>
          <w:szCs w:val="32"/>
          <w:cs/>
        </w:rPr>
        <w:tab/>
      </w:r>
    </w:p>
    <w:p w14:paraId="030A906B" w14:textId="77777777" w:rsidR="006B697E" w:rsidRPr="003909E4" w:rsidRDefault="006B697E" w:rsidP="006B697E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3909E4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3909E4">
        <w:rPr>
          <w:rFonts w:ascii="TH SarabunIT๙" w:hAnsi="TH SarabunIT๙" w:cs="TH SarabunIT๙"/>
          <w:sz w:val="32"/>
          <w:szCs w:val="32"/>
          <w:cs/>
        </w:rPr>
        <w:t xml:space="preserve">  คณบดี/ผู้บริหารหน่วยงาน.........................................................................................................................</w:t>
      </w:r>
    </w:p>
    <w:p w14:paraId="4752F9D7" w14:textId="77777777" w:rsidR="006B697E" w:rsidRPr="003909E4" w:rsidRDefault="006B697E" w:rsidP="00721A54">
      <w:pPr>
        <w:tabs>
          <w:tab w:val="left" w:pos="1418"/>
          <w:tab w:val="left" w:pos="7088"/>
          <w:tab w:val="left" w:pos="9000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909E4">
        <w:rPr>
          <w:rFonts w:ascii="TH SarabunIT๙" w:hAnsi="TH SarabunIT๙" w:cs="TH SarabunIT๙"/>
          <w:b/>
          <w:bCs/>
          <w:sz w:val="32"/>
          <w:szCs w:val="32"/>
          <w:cs/>
        </w:rPr>
        <w:t>เอกสารแนบ</w:t>
      </w:r>
      <w:r w:rsidRPr="003909E4">
        <w:rPr>
          <w:rFonts w:ascii="TH SarabunIT๙" w:hAnsi="TH SarabunIT๙" w:cs="TH SarabunIT๙"/>
          <w:sz w:val="32"/>
          <w:szCs w:val="32"/>
          <w:cs/>
        </w:rPr>
        <w:tab/>
        <w:t xml:space="preserve">๑. </w:t>
      </w:r>
      <w:r w:rsidR="00721A54" w:rsidRPr="003909E4">
        <w:rPr>
          <w:rFonts w:ascii="TH SarabunIT๙" w:hAnsi="TH SarabunIT๙" w:cs="TH SarabunIT๙"/>
          <w:sz w:val="32"/>
          <w:szCs w:val="32"/>
          <w:cs/>
        </w:rPr>
        <w:t>(ร่าง) รายงานวิจัยฉบับสมบูรณ์</w:t>
      </w:r>
      <w:r w:rsidRPr="003909E4">
        <w:rPr>
          <w:rFonts w:ascii="TH SarabunIT๙" w:hAnsi="TH SarabunIT๙" w:cs="TH SarabunIT๙"/>
          <w:sz w:val="32"/>
          <w:szCs w:val="32"/>
          <w:cs/>
        </w:rPr>
        <w:tab/>
        <w:t xml:space="preserve">          จำนวน </w:t>
      </w:r>
      <w:r w:rsidR="00247BDB" w:rsidRPr="003909E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21A54" w:rsidRPr="003909E4">
        <w:rPr>
          <w:rFonts w:ascii="TH SarabunIT๙" w:hAnsi="TH SarabunIT๙" w:cs="TH SarabunIT๙"/>
          <w:sz w:val="32"/>
          <w:szCs w:val="32"/>
          <w:cs/>
        </w:rPr>
        <w:t>๒</w:t>
      </w:r>
      <w:r w:rsidRPr="003909E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7BDB" w:rsidRPr="003909E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721A54" w:rsidRPr="003909E4">
        <w:rPr>
          <w:rFonts w:ascii="TH SarabunIT๙" w:hAnsi="TH SarabunIT๙" w:cs="TH SarabunIT๙"/>
          <w:sz w:val="32"/>
          <w:szCs w:val="32"/>
          <w:cs/>
        </w:rPr>
        <w:t>เล่ม</w:t>
      </w:r>
      <w:r w:rsidRPr="003909E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54783F3" w14:textId="77777777" w:rsidR="006B697E" w:rsidRPr="003909E4" w:rsidRDefault="006B697E" w:rsidP="006B697E">
      <w:pPr>
        <w:tabs>
          <w:tab w:val="left" w:pos="1418"/>
          <w:tab w:val="left" w:pos="7088"/>
          <w:tab w:val="left" w:pos="9000"/>
        </w:tabs>
        <w:rPr>
          <w:rFonts w:ascii="TH SarabunIT๙" w:hAnsi="TH SarabunIT๙" w:cs="TH SarabunIT๙"/>
          <w:color w:val="7030A0"/>
          <w:sz w:val="32"/>
          <w:szCs w:val="32"/>
        </w:rPr>
      </w:pPr>
    </w:p>
    <w:p w14:paraId="339DDFC3" w14:textId="77777777" w:rsidR="006B697E" w:rsidRPr="003909E4" w:rsidRDefault="006B697E" w:rsidP="009167E6">
      <w:pPr>
        <w:tabs>
          <w:tab w:val="left" w:pos="1418"/>
          <w:tab w:val="left" w:pos="90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3909E4">
        <w:rPr>
          <w:rFonts w:ascii="TH SarabunIT๙" w:hAnsi="TH SarabunIT๙" w:cs="TH SarabunIT๙"/>
          <w:sz w:val="32"/>
          <w:szCs w:val="32"/>
          <w:cs/>
        </w:rPr>
        <w:tab/>
        <w:t>ข้าพเจ้า............</w:t>
      </w:r>
      <w:r w:rsidR="009167E6" w:rsidRPr="003909E4">
        <w:rPr>
          <w:rFonts w:ascii="TH SarabunIT๙" w:hAnsi="TH SarabunIT๙" w:cs="TH SarabunIT๙"/>
          <w:sz w:val="32"/>
          <w:szCs w:val="32"/>
          <w:cs/>
        </w:rPr>
        <w:t>.</w:t>
      </w:r>
      <w:r w:rsidRPr="003909E4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F41C54" w:rsidRPr="003909E4">
        <w:rPr>
          <w:rFonts w:ascii="TH SarabunIT๙" w:hAnsi="TH SarabunIT๙" w:cs="TH SarabunIT๙"/>
          <w:sz w:val="32"/>
          <w:szCs w:val="32"/>
          <w:cs/>
        </w:rPr>
        <w:t>......</w:t>
      </w:r>
      <w:r w:rsidRPr="003909E4">
        <w:rPr>
          <w:rFonts w:ascii="TH SarabunIT๙" w:hAnsi="TH SarabunIT๙" w:cs="TH SarabunIT๙"/>
          <w:sz w:val="32"/>
          <w:szCs w:val="32"/>
          <w:cs/>
        </w:rPr>
        <w:t>...............ตำแหน่ง...........................................................</w:t>
      </w:r>
    </w:p>
    <w:p w14:paraId="4A9E178D" w14:textId="77777777" w:rsidR="006B697E" w:rsidRPr="003909E4" w:rsidRDefault="006B697E" w:rsidP="006B697E">
      <w:pPr>
        <w:tabs>
          <w:tab w:val="left" w:pos="1134"/>
          <w:tab w:val="left" w:pos="9000"/>
        </w:tabs>
        <w:spacing w:before="120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3909E4">
        <w:rPr>
          <w:rFonts w:ascii="TH SarabunIT๙" w:hAnsi="TH SarabunIT๙" w:cs="TH SarabunIT๙"/>
          <w:sz w:val="32"/>
          <w:szCs w:val="32"/>
          <w:cs/>
        </w:rPr>
        <w:t>ขอส่ง</w:t>
      </w:r>
      <w:r w:rsidR="00721A54" w:rsidRPr="003909E4">
        <w:rPr>
          <w:rFonts w:ascii="TH SarabunIT๙" w:hAnsi="TH SarabunIT๙" w:cs="TH SarabunIT๙"/>
          <w:sz w:val="32"/>
          <w:szCs w:val="32"/>
          <w:cs/>
        </w:rPr>
        <w:t xml:space="preserve"> (ร่าง) </w:t>
      </w:r>
      <w:r w:rsidRPr="003909E4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721A54" w:rsidRPr="003909E4">
        <w:rPr>
          <w:rFonts w:ascii="TH SarabunIT๙" w:hAnsi="TH SarabunIT๙" w:cs="TH SarabunIT๙"/>
          <w:sz w:val="32"/>
          <w:szCs w:val="32"/>
          <w:cs/>
        </w:rPr>
        <w:t>การวิจัย</w:t>
      </w:r>
      <w:r w:rsidRPr="003909E4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เรื่อง..............................................................................................................งบประมาณ..............................................บาท (...............................................บาทถ้วน) เพื่อ</w:t>
      </w:r>
      <w:r w:rsidR="00721A54" w:rsidRPr="003909E4">
        <w:rPr>
          <w:rFonts w:ascii="TH SarabunIT๙" w:hAnsi="TH SarabunIT๙" w:cs="TH SarabunIT๙"/>
          <w:sz w:val="32"/>
          <w:szCs w:val="32"/>
          <w:cs/>
        </w:rPr>
        <w:t>ให้ให้สถาบันวิจัยและพัฒนาดำเนินการส่ง (ร่าง) รายงานวิจัยฉบับสมบูรณ์ให้ผู้ทรงคุณวุฒิประเมิน</w:t>
      </w:r>
      <w:r w:rsidRPr="003909E4">
        <w:rPr>
          <w:rFonts w:ascii="TH SarabunIT๙" w:hAnsi="TH SarabunIT๙" w:cs="TH SarabunIT๙"/>
          <w:sz w:val="32"/>
          <w:szCs w:val="32"/>
          <w:cs/>
        </w:rPr>
        <w:t xml:space="preserve">ต่อไป </w:t>
      </w:r>
      <w:r w:rsidRPr="003909E4">
        <w:rPr>
          <w:rFonts w:ascii="TH SarabunIT๙" w:hAnsi="TH SarabunIT๙" w:cs="TH SarabunIT๙"/>
          <w:sz w:val="32"/>
          <w:szCs w:val="32"/>
          <w:cs/>
        </w:rPr>
        <w:tab/>
      </w:r>
      <w:r w:rsidRPr="003909E4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DFA62A7" w14:textId="77777777" w:rsidR="006B697E" w:rsidRPr="003909E4" w:rsidRDefault="006B697E" w:rsidP="006B697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3909E4">
        <w:rPr>
          <w:rFonts w:ascii="TH SarabunIT๙" w:hAnsi="TH SarabunIT๙" w:cs="TH SarabunIT๙"/>
          <w:sz w:val="30"/>
          <w:szCs w:val="30"/>
          <w:cs/>
        </w:rPr>
        <w:tab/>
      </w:r>
      <w:r w:rsidRPr="003909E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9167E6" w:rsidRPr="003909E4">
        <w:rPr>
          <w:rFonts w:ascii="TH SarabunIT๙" w:hAnsi="TH SarabunIT๙" w:cs="TH SarabunIT๙"/>
          <w:sz w:val="32"/>
          <w:szCs w:val="32"/>
          <w:cs/>
        </w:rPr>
        <w:tab/>
      </w:r>
      <w:r w:rsidRPr="003909E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9A75FC1" w14:textId="77777777" w:rsidR="006B697E" w:rsidRPr="003909E4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25116D12" w14:textId="77777777" w:rsidR="006B697E" w:rsidRPr="003909E4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28920C0E" w14:textId="77777777" w:rsidR="006B697E" w:rsidRPr="003909E4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3909E4">
        <w:rPr>
          <w:rFonts w:ascii="TH SarabunIT๙" w:hAnsi="TH SarabunIT๙" w:cs="TH SarabunIT๙"/>
          <w:sz w:val="32"/>
          <w:szCs w:val="32"/>
          <w:cs/>
        </w:rPr>
        <w:tab/>
      </w:r>
      <w:r w:rsidRPr="003909E4">
        <w:rPr>
          <w:rFonts w:ascii="TH SarabunIT๙" w:hAnsi="TH SarabunIT๙" w:cs="TH SarabunIT๙"/>
          <w:sz w:val="32"/>
          <w:szCs w:val="32"/>
          <w:cs/>
        </w:rPr>
        <w:tab/>
      </w:r>
      <w:r w:rsidRPr="003909E4">
        <w:rPr>
          <w:rFonts w:ascii="TH SarabunIT๙" w:hAnsi="TH SarabunIT๙" w:cs="TH SarabunIT๙"/>
          <w:sz w:val="32"/>
          <w:szCs w:val="32"/>
          <w:cs/>
        </w:rPr>
        <w:tab/>
      </w:r>
      <w:r w:rsidRPr="003909E4">
        <w:rPr>
          <w:rFonts w:ascii="TH SarabunIT๙" w:hAnsi="TH SarabunIT๙" w:cs="TH SarabunIT๙"/>
          <w:sz w:val="32"/>
          <w:szCs w:val="32"/>
          <w:cs/>
        </w:rPr>
        <w:tab/>
      </w:r>
      <w:r w:rsidRPr="003909E4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</w:t>
      </w:r>
    </w:p>
    <w:p w14:paraId="05E537A0" w14:textId="77777777" w:rsidR="006B697E" w:rsidRPr="003909E4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3909E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(...........................................................)</w:t>
      </w:r>
    </w:p>
    <w:p w14:paraId="4593B3FD" w14:textId="77777777" w:rsidR="006B697E" w:rsidRPr="003909E4" w:rsidRDefault="006B697E" w:rsidP="006B697E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3909E4">
        <w:rPr>
          <w:rFonts w:ascii="TH SarabunIT๙" w:hAnsi="TH SarabunIT๙" w:cs="TH SarabunIT๙"/>
          <w:sz w:val="32"/>
          <w:szCs w:val="32"/>
          <w:cs/>
        </w:rPr>
        <w:t xml:space="preserve">      นักวิจัย</w:t>
      </w:r>
    </w:p>
    <w:p w14:paraId="4E6CD9F6" w14:textId="77777777" w:rsidR="002E3B04" w:rsidRPr="003909E4" w:rsidRDefault="002E3B04" w:rsidP="002E3B04">
      <w:pPr>
        <w:rPr>
          <w:rFonts w:ascii="TH SarabunIT๙" w:hAnsi="TH SarabunIT๙" w:cs="TH SarabunIT๙"/>
          <w:sz w:val="28"/>
        </w:rPr>
      </w:pPr>
      <w:r w:rsidRPr="003909E4">
        <w:rPr>
          <w:rFonts w:ascii="TH SarabunIT๙" w:hAnsi="TH SarabunIT๙" w:cs="TH SarabunIT๙"/>
          <w:sz w:val="28"/>
          <w:cs/>
        </w:rPr>
        <w:t xml:space="preserve">                                             </w:t>
      </w:r>
    </w:p>
    <w:p w14:paraId="40F27F2B" w14:textId="77777777" w:rsidR="00F41C54" w:rsidRPr="003909E4" w:rsidRDefault="00DB1B4F" w:rsidP="002E3B04">
      <w:pPr>
        <w:rPr>
          <w:rFonts w:ascii="TH SarabunIT๙" w:hAnsi="TH SarabunIT๙" w:cs="TH SarabunIT๙"/>
          <w:sz w:val="28"/>
          <w:cs/>
        </w:rPr>
      </w:pPr>
      <w:r w:rsidRPr="003909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AD05F8" wp14:editId="292B21C3">
                <wp:simplePos x="0" y="0"/>
                <wp:positionH relativeFrom="margin">
                  <wp:posOffset>3276600</wp:posOffset>
                </wp:positionH>
                <wp:positionV relativeFrom="paragraph">
                  <wp:posOffset>41275</wp:posOffset>
                </wp:positionV>
                <wp:extent cx="2847975" cy="2863850"/>
                <wp:effectExtent l="0" t="0" r="2857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86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A99D1" w14:textId="77777777" w:rsidR="002E3B04" w:rsidRPr="00180E56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1CCBC03E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4F9AD1C8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16EB589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F36EE03" w14:textId="77777777" w:rsidR="002E3B04" w:rsidRPr="00DB1B4F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4955A722" w14:textId="77777777" w:rsidR="002E3B04" w:rsidRPr="00176E01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5F9919C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0254167F" w14:textId="77777777" w:rsidR="002E3B04" w:rsidRPr="00DB1B4F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6EEFAD52" w14:textId="77777777" w:rsidR="002E3B04" w:rsidRPr="00DB1B4F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BD922EA" w14:textId="77777777" w:rsidR="002E3B04" w:rsidRPr="00DB1B4F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541D7327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D05F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8pt;margin-top:3.25pt;width:224.25pt;height:22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" fillcolor="white [3201]" strokeweight=".5pt">
                <v:textbox>
                  <w:txbxContent>
                    <w:p w14:paraId="465A99D1" w14:textId="77777777" w:rsidR="002E3B04" w:rsidRPr="00180E56" w:rsidRDefault="002E3B04" w:rsidP="002E3B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1CCBC03E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4F9AD1C8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16EB589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F36EE03" w14:textId="77777777" w:rsidR="002E3B04" w:rsidRPr="00DB1B4F" w:rsidRDefault="002E3B04" w:rsidP="002E3B04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4955A722" w14:textId="77777777" w:rsidR="002E3B04" w:rsidRPr="00176E01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75F9919C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0254167F" w14:textId="77777777" w:rsidR="002E3B04" w:rsidRPr="00DB1B4F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6EEFAD52" w14:textId="77777777" w:rsidR="002E3B04" w:rsidRPr="00DB1B4F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7BD922EA" w14:textId="77777777" w:rsidR="002E3B04" w:rsidRPr="00DB1B4F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541D7327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909E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521245" wp14:editId="5B938B79">
                <wp:simplePos x="0" y="0"/>
                <wp:positionH relativeFrom="margin">
                  <wp:posOffset>0</wp:posOffset>
                </wp:positionH>
                <wp:positionV relativeFrom="paragraph">
                  <wp:posOffset>54519</wp:posOffset>
                </wp:positionV>
                <wp:extent cx="2847975" cy="2851150"/>
                <wp:effectExtent l="0" t="0" r="28575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85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9508D" w14:textId="77777777" w:rsidR="002E3B04" w:rsidRPr="00180E56" w:rsidRDefault="002E3B04" w:rsidP="00DB1B4F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27E4230A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76210D19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6D006972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43DA33DF" w14:textId="77777777" w:rsidR="002E3B04" w:rsidRPr="00DB1B4F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2504DCC9" w14:textId="77777777" w:rsidR="002E3B04" w:rsidRPr="00176E01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4696DEA4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24E80854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749454AE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9819310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21245" id="Text Box 2" o:spid="_x0000_s1027" type="#_x0000_t202" style="position:absolute;margin-left:0;margin-top:4.3pt;width:224.25pt;height:22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" fillcolor="white [3201]" strokeweight=".5pt">
                <v:textbox>
                  <w:txbxContent>
                    <w:p w14:paraId="4D89508D" w14:textId="77777777" w:rsidR="002E3B04" w:rsidRPr="00180E56" w:rsidRDefault="002E3B04" w:rsidP="00DB1B4F">
                      <w:pPr>
                        <w:spacing w:after="200"/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27E4230A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76210D19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6D006972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43DA33DF" w14:textId="77777777" w:rsidR="002E3B04" w:rsidRPr="00DB1B4F" w:rsidRDefault="002E3B04" w:rsidP="002E3B04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2504DCC9" w14:textId="77777777" w:rsidR="002E3B04" w:rsidRPr="00176E01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4696DEA4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24E80854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749454AE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79819310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05756E" w14:textId="77777777" w:rsidR="002E3B04" w:rsidRPr="003909E4" w:rsidRDefault="002E3B04" w:rsidP="002E3B04">
      <w:pPr>
        <w:rPr>
          <w:rFonts w:ascii="TH SarabunIT๙" w:hAnsi="TH SarabunIT๙" w:cs="TH SarabunIT๙"/>
          <w:sz w:val="28"/>
        </w:rPr>
      </w:pPr>
    </w:p>
    <w:p w14:paraId="1676CA84" w14:textId="77777777" w:rsidR="002E3B04" w:rsidRPr="003909E4" w:rsidRDefault="002E3B04" w:rsidP="002E3B04">
      <w:pPr>
        <w:rPr>
          <w:rFonts w:ascii="TH SarabunIT๙" w:hAnsi="TH SarabunIT๙" w:cs="TH SarabunIT๙"/>
          <w:sz w:val="28"/>
        </w:rPr>
      </w:pPr>
    </w:p>
    <w:p w14:paraId="6643DD5A" w14:textId="77777777" w:rsidR="002E3B04" w:rsidRPr="003909E4" w:rsidRDefault="002E3B04" w:rsidP="002E3B04">
      <w:pPr>
        <w:rPr>
          <w:rFonts w:ascii="TH SarabunIT๙" w:hAnsi="TH SarabunIT๙" w:cs="TH SarabunIT๙"/>
          <w:sz w:val="28"/>
        </w:rPr>
      </w:pPr>
    </w:p>
    <w:p w14:paraId="548FB6C3" w14:textId="77777777" w:rsidR="002E3B04" w:rsidRPr="003909E4" w:rsidRDefault="002E3B04" w:rsidP="002E3B04">
      <w:pPr>
        <w:rPr>
          <w:rFonts w:ascii="TH SarabunIT๙" w:hAnsi="TH SarabunIT๙" w:cs="TH SarabunIT๙"/>
          <w:sz w:val="28"/>
        </w:rPr>
      </w:pPr>
    </w:p>
    <w:p w14:paraId="2863345A" w14:textId="77777777" w:rsidR="002E3B04" w:rsidRPr="003909E4" w:rsidRDefault="002E3B04" w:rsidP="002E3B04">
      <w:pPr>
        <w:rPr>
          <w:rFonts w:ascii="TH SarabunIT๙" w:hAnsi="TH SarabunIT๙" w:cs="TH SarabunIT๙"/>
          <w:sz w:val="28"/>
        </w:rPr>
      </w:pPr>
    </w:p>
    <w:p w14:paraId="00DC2E8D" w14:textId="77777777" w:rsidR="002E3B04" w:rsidRPr="003909E4" w:rsidRDefault="002E3B04" w:rsidP="002E3B04">
      <w:pPr>
        <w:rPr>
          <w:rFonts w:ascii="TH SarabunIT๙" w:hAnsi="TH SarabunIT๙" w:cs="TH SarabunIT๙"/>
          <w:sz w:val="28"/>
        </w:rPr>
      </w:pPr>
    </w:p>
    <w:p w14:paraId="19F28023" w14:textId="77777777" w:rsidR="002E3B04" w:rsidRPr="003909E4" w:rsidRDefault="002E3B04" w:rsidP="002E3B04">
      <w:pPr>
        <w:rPr>
          <w:rFonts w:ascii="TH SarabunIT๙" w:hAnsi="TH SarabunIT๙" w:cs="TH SarabunIT๙"/>
          <w:sz w:val="28"/>
        </w:rPr>
      </w:pPr>
    </w:p>
    <w:bookmarkEnd w:id="0"/>
    <w:p w14:paraId="072A78F0" w14:textId="77777777" w:rsidR="002E3B04" w:rsidRPr="003909E4" w:rsidRDefault="002E3B04" w:rsidP="002E3B04">
      <w:pPr>
        <w:rPr>
          <w:rFonts w:ascii="TH SarabunIT๙" w:hAnsi="TH SarabunIT๙" w:cs="TH SarabunIT๙"/>
          <w:sz w:val="28"/>
        </w:rPr>
      </w:pPr>
    </w:p>
    <w:sectPr w:rsidR="002E3B04" w:rsidRPr="003909E4" w:rsidSect="00F41C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13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1215A" w14:textId="77777777" w:rsidR="00EF35D0" w:rsidRDefault="00EF35D0" w:rsidP="00D85408">
      <w:r>
        <w:separator/>
      </w:r>
    </w:p>
  </w:endnote>
  <w:endnote w:type="continuationSeparator" w:id="0">
    <w:p w14:paraId="5498BE93" w14:textId="77777777" w:rsidR="00EF35D0" w:rsidRDefault="00EF35D0" w:rsidP="00D8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FD419" w14:textId="77777777" w:rsidR="003909E4" w:rsidRDefault="003909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430A" w14:textId="77777777" w:rsidR="003909E4" w:rsidRDefault="003909E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7035" w14:textId="77777777" w:rsidR="003909E4" w:rsidRDefault="003909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B878" w14:textId="77777777" w:rsidR="00EF35D0" w:rsidRDefault="00EF35D0" w:rsidP="00D85408">
      <w:r>
        <w:separator/>
      </w:r>
    </w:p>
  </w:footnote>
  <w:footnote w:type="continuationSeparator" w:id="0">
    <w:p w14:paraId="6E579AB4" w14:textId="77777777" w:rsidR="00EF35D0" w:rsidRDefault="00EF35D0" w:rsidP="00D85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C4247" w14:textId="77777777" w:rsidR="003909E4" w:rsidRDefault="003909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2BA5" w14:textId="02C46B97" w:rsidR="00D85408" w:rsidRPr="003909E4" w:rsidRDefault="00D85408" w:rsidP="00D85408">
    <w:pPr>
      <w:pStyle w:val="a3"/>
      <w:jc w:val="right"/>
      <w:rPr>
        <w:rFonts w:ascii="TH SarabunIT๙" w:hAnsi="TH SarabunIT๙" w:cs="TH SarabunIT๙"/>
        <w:sz w:val="28"/>
        <w:szCs w:val="32"/>
      </w:rPr>
    </w:pPr>
    <w:proofErr w:type="spellStart"/>
    <w:r w:rsidRPr="003909E4">
      <w:rPr>
        <w:rFonts w:ascii="TH SarabunIT๙" w:hAnsi="TH SarabunIT๙" w:cs="TH SarabunIT๙"/>
        <w:sz w:val="28"/>
        <w:szCs w:val="32"/>
        <w:cs/>
      </w:rPr>
      <w:t>สวพ</w:t>
    </w:r>
    <w:proofErr w:type="spellEnd"/>
    <w:r w:rsidRPr="003909E4">
      <w:rPr>
        <w:rFonts w:ascii="TH SarabunIT๙" w:hAnsi="TH SarabunIT๙" w:cs="TH SarabunIT๙"/>
        <w:sz w:val="28"/>
        <w:szCs w:val="32"/>
        <w:cs/>
      </w:rPr>
      <w:t>. 0</w:t>
    </w:r>
    <w:r w:rsidR="003909E4">
      <w:rPr>
        <w:rFonts w:ascii="TH SarabunIT๙" w:hAnsi="TH SarabunIT๙" w:cs="TH SarabunIT๙" w:hint="cs"/>
        <w:sz w:val="28"/>
        <w:szCs w:val="32"/>
        <w:cs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101F" w14:textId="77777777" w:rsidR="003909E4" w:rsidRDefault="003909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97E"/>
    <w:rsid w:val="00180E56"/>
    <w:rsid w:val="001E26C6"/>
    <w:rsid w:val="00247BDB"/>
    <w:rsid w:val="002E3B04"/>
    <w:rsid w:val="003909E4"/>
    <w:rsid w:val="003914C0"/>
    <w:rsid w:val="0045144D"/>
    <w:rsid w:val="005303BE"/>
    <w:rsid w:val="00624A3C"/>
    <w:rsid w:val="006964BD"/>
    <w:rsid w:val="006B697E"/>
    <w:rsid w:val="00721A54"/>
    <w:rsid w:val="00775C66"/>
    <w:rsid w:val="007853F2"/>
    <w:rsid w:val="008D1938"/>
    <w:rsid w:val="009167E6"/>
    <w:rsid w:val="00A53A4A"/>
    <w:rsid w:val="00C7725D"/>
    <w:rsid w:val="00D85408"/>
    <w:rsid w:val="00DB1B4F"/>
    <w:rsid w:val="00E95413"/>
    <w:rsid w:val="00EF35D0"/>
    <w:rsid w:val="00F4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160DF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97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408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D85408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D85408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D85408"/>
    <w:rPr>
      <w:rFonts w:ascii="Times New Roman" w:eastAsia="Times New Roman" w:hAnsi="Times New Roman" w:cs="Angsana New"/>
      <w:sz w:val="24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Janjira Khumsa</cp:lastModifiedBy>
  <cp:revision>4</cp:revision>
  <dcterms:created xsi:type="dcterms:W3CDTF">2025-06-19T08:25:00Z</dcterms:created>
  <dcterms:modified xsi:type="dcterms:W3CDTF">2025-12-18T06:53:00Z</dcterms:modified>
</cp:coreProperties>
</file>